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D4FEF" w14:textId="14FF8BD8" w:rsidR="003C4912" w:rsidRDefault="003C4912" w:rsidP="00FD1E0C">
      <w:pPr>
        <w:jc w:val="center"/>
        <w:rPr>
          <w:b/>
          <w:sz w:val="28"/>
          <w:szCs w:val="28"/>
        </w:rPr>
      </w:pPr>
      <w:bookmarkStart w:id="0" w:name="_GoBack"/>
      <w:bookmarkEnd w:id="0"/>
      <w:r w:rsidRPr="00785DCC">
        <w:rPr>
          <w:b/>
          <w:sz w:val="28"/>
          <w:szCs w:val="28"/>
        </w:rPr>
        <w:t>News Release Request Form</w:t>
      </w:r>
    </w:p>
    <w:p w14:paraId="6B187C0E" w14:textId="77777777" w:rsidR="00FD1E0C" w:rsidRDefault="00FD1E0C" w:rsidP="00785DCC">
      <w:pPr>
        <w:jc w:val="center"/>
        <w:rPr>
          <w:b/>
          <w:sz w:val="28"/>
          <w:szCs w:val="28"/>
        </w:rPr>
      </w:pPr>
    </w:p>
    <w:p w14:paraId="255C1029" w14:textId="18E9C9E4" w:rsidR="00FD1E0C" w:rsidRDefault="00FD1E0C" w:rsidP="00FD1E0C">
      <w:pPr>
        <w:rPr>
          <w:sz w:val="22"/>
          <w:szCs w:val="22"/>
        </w:rPr>
      </w:pPr>
      <w:r w:rsidRPr="00FD1E0C">
        <w:rPr>
          <w:sz w:val="22"/>
          <w:szCs w:val="22"/>
        </w:rPr>
        <w:t xml:space="preserve">We </w:t>
      </w:r>
      <w:r>
        <w:rPr>
          <w:sz w:val="22"/>
          <w:szCs w:val="22"/>
        </w:rPr>
        <w:t>are happy to promote all of the exciting things happening at Las Positas College. We will distribute the information to our media list but we cannot guarantee coverage by media outlets. We will also post the information on LPC’s social media channels: Facebook, Twitter and Instagram.</w:t>
      </w:r>
    </w:p>
    <w:p w14:paraId="5BF2E420" w14:textId="77777777" w:rsidR="00FD1E0C" w:rsidRDefault="00FD1E0C" w:rsidP="00FD1E0C">
      <w:pPr>
        <w:rPr>
          <w:sz w:val="22"/>
          <w:szCs w:val="22"/>
        </w:rPr>
      </w:pPr>
    </w:p>
    <w:p w14:paraId="489B446A" w14:textId="240A1012" w:rsidR="00A34D2C" w:rsidRDefault="00FD1E0C" w:rsidP="00FD1E0C">
      <w:pPr>
        <w:rPr>
          <w:sz w:val="22"/>
          <w:szCs w:val="22"/>
        </w:rPr>
      </w:pPr>
      <w:r>
        <w:rPr>
          <w:sz w:val="22"/>
          <w:szCs w:val="22"/>
        </w:rPr>
        <w:t xml:space="preserve">Please complete the form below, use extra </w:t>
      </w:r>
      <w:r w:rsidR="00A34D2C">
        <w:rPr>
          <w:sz w:val="22"/>
          <w:szCs w:val="22"/>
        </w:rPr>
        <w:t xml:space="preserve">pages if need be, </w:t>
      </w:r>
      <w:r w:rsidR="00D23834">
        <w:rPr>
          <w:sz w:val="22"/>
          <w:szCs w:val="22"/>
        </w:rPr>
        <w:t>scan,</w:t>
      </w:r>
      <w:r>
        <w:rPr>
          <w:sz w:val="22"/>
          <w:szCs w:val="22"/>
        </w:rPr>
        <w:t xml:space="preserve"> and return it to</w:t>
      </w:r>
      <w:r w:rsidR="008A52AC">
        <w:rPr>
          <w:sz w:val="22"/>
          <w:szCs w:val="22"/>
        </w:rPr>
        <w:t xml:space="preserve"> Jennifer Aries at </w:t>
      </w:r>
      <w:hyperlink r:id="rId7" w:history="1">
        <w:r w:rsidR="008A52AC" w:rsidRPr="00F15BBC">
          <w:rPr>
            <w:rStyle w:val="Hyperlink"/>
            <w:sz w:val="22"/>
            <w:szCs w:val="22"/>
          </w:rPr>
          <w:t>jaries@laspositascollege.edu</w:t>
        </w:r>
      </w:hyperlink>
      <w:r w:rsidR="008A52AC">
        <w:rPr>
          <w:sz w:val="22"/>
          <w:szCs w:val="22"/>
        </w:rPr>
        <w:t xml:space="preserve"> If you have any questions you can email Jennifer or call her at (925) 784-0574.</w:t>
      </w:r>
    </w:p>
    <w:p w14:paraId="688AE2E2" w14:textId="77777777" w:rsidR="008A52AC" w:rsidRDefault="008A52AC" w:rsidP="00FD1E0C">
      <w:pPr>
        <w:rPr>
          <w:sz w:val="22"/>
          <w:szCs w:val="22"/>
        </w:rPr>
      </w:pPr>
    </w:p>
    <w:p w14:paraId="079C7033" w14:textId="1BDF734D" w:rsidR="00A34D2C" w:rsidRDefault="00D23834" w:rsidP="00FD1E0C">
      <w:pPr>
        <w:rPr>
          <w:sz w:val="22"/>
          <w:szCs w:val="22"/>
        </w:rPr>
      </w:pPr>
      <w:r>
        <w:rPr>
          <w:sz w:val="22"/>
          <w:szCs w:val="22"/>
        </w:rPr>
        <w:t>If appropriate to the story, p</w:t>
      </w:r>
      <w:r w:rsidR="00A34D2C">
        <w:rPr>
          <w:sz w:val="22"/>
          <w:szCs w:val="22"/>
        </w:rPr>
        <w:t xml:space="preserve">lease include </w:t>
      </w:r>
      <w:r w:rsidR="008A52AC">
        <w:rPr>
          <w:sz w:val="22"/>
          <w:szCs w:val="22"/>
        </w:rPr>
        <w:t>a color or black and white high-</w:t>
      </w:r>
      <w:r w:rsidR="00A34D2C">
        <w:rPr>
          <w:sz w:val="22"/>
          <w:szCs w:val="22"/>
        </w:rPr>
        <w:t>resolution picture.</w:t>
      </w:r>
    </w:p>
    <w:p w14:paraId="43E07544" w14:textId="77777777" w:rsidR="003C4912" w:rsidRDefault="003C4912"/>
    <w:tbl>
      <w:tblPr>
        <w:tblStyle w:val="TableGrid"/>
        <w:tblW w:w="0" w:type="auto"/>
        <w:tblLook w:val="04A0" w:firstRow="1" w:lastRow="0" w:firstColumn="1" w:lastColumn="0" w:noHBand="0" w:noVBand="1"/>
      </w:tblPr>
      <w:tblGrid>
        <w:gridCol w:w="2268"/>
        <w:gridCol w:w="7308"/>
      </w:tblGrid>
      <w:tr w:rsidR="00DC155E" w14:paraId="3336FAC0" w14:textId="77777777" w:rsidTr="00441E8F">
        <w:tc>
          <w:tcPr>
            <w:tcW w:w="2268" w:type="dxa"/>
          </w:tcPr>
          <w:p w14:paraId="5C0194CA" w14:textId="17D2A351" w:rsidR="00DC155E" w:rsidRPr="00785DCC" w:rsidRDefault="00DC155E">
            <w:pPr>
              <w:rPr>
                <w:b/>
              </w:rPr>
            </w:pPr>
            <w:r w:rsidRPr="00785DCC">
              <w:rPr>
                <w:b/>
              </w:rPr>
              <w:t>Date</w:t>
            </w:r>
          </w:p>
        </w:tc>
        <w:tc>
          <w:tcPr>
            <w:tcW w:w="7308" w:type="dxa"/>
          </w:tcPr>
          <w:p w14:paraId="43B5DEF3" w14:textId="77777777" w:rsidR="00DC155E" w:rsidRDefault="00DC155E"/>
        </w:tc>
      </w:tr>
      <w:tr w:rsidR="00DC155E" w14:paraId="780ECB32" w14:textId="77777777" w:rsidTr="00DC155E">
        <w:tc>
          <w:tcPr>
            <w:tcW w:w="2268" w:type="dxa"/>
          </w:tcPr>
          <w:p w14:paraId="5F3E75DC" w14:textId="77777777" w:rsidR="00DC155E" w:rsidRDefault="00DC155E"/>
        </w:tc>
        <w:tc>
          <w:tcPr>
            <w:tcW w:w="7308" w:type="dxa"/>
          </w:tcPr>
          <w:p w14:paraId="7A3C5827" w14:textId="77777777" w:rsidR="00DC155E" w:rsidRDefault="00DC155E"/>
        </w:tc>
      </w:tr>
      <w:tr w:rsidR="00DC155E" w14:paraId="6C8C9B1D" w14:textId="77777777" w:rsidTr="00DC155E">
        <w:tc>
          <w:tcPr>
            <w:tcW w:w="2268" w:type="dxa"/>
          </w:tcPr>
          <w:p w14:paraId="6A964741" w14:textId="06D022CF" w:rsidR="00DC155E" w:rsidRPr="00785DCC" w:rsidRDefault="00DC155E">
            <w:pPr>
              <w:rPr>
                <w:b/>
              </w:rPr>
            </w:pPr>
            <w:r w:rsidRPr="00785DCC">
              <w:rPr>
                <w:b/>
              </w:rPr>
              <w:t>Group or Individual</w:t>
            </w:r>
          </w:p>
        </w:tc>
        <w:tc>
          <w:tcPr>
            <w:tcW w:w="7308" w:type="dxa"/>
          </w:tcPr>
          <w:p w14:paraId="22387FD4" w14:textId="77777777" w:rsidR="00DC155E" w:rsidRDefault="00DC155E"/>
        </w:tc>
      </w:tr>
      <w:tr w:rsidR="00DC155E" w14:paraId="4EC603EB" w14:textId="77777777" w:rsidTr="00DC155E">
        <w:tc>
          <w:tcPr>
            <w:tcW w:w="2268" w:type="dxa"/>
          </w:tcPr>
          <w:p w14:paraId="6927A317" w14:textId="77777777" w:rsidR="00DC155E" w:rsidRDefault="00DC155E"/>
        </w:tc>
        <w:tc>
          <w:tcPr>
            <w:tcW w:w="7308" w:type="dxa"/>
          </w:tcPr>
          <w:p w14:paraId="30A8976D" w14:textId="77777777" w:rsidR="00DC155E" w:rsidRDefault="00DC155E"/>
        </w:tc>
      </w:tr>
      <w:tr w:rsidR="00DC155E" w14:paraId="5393AE25" w14:textId="77777777" w:rsidTr="00DC155E">
        <w:tc>
          <w:tcPr>
            <w:tcW w:w="2268" w:type="dxa"/>
          </w:tcPr>
          <w:p w14:paraId="1D91279D" w14:textId="79D42481" w:rsidR="00DC155E" w:rsidRPr="00785DCC" w:rsidRDefault="00DC155E">
            <w:pPr>
              <w:rPr>
                <w:b/>
              </w:rPr>
            </w:pPr>
            <w:r w:rsidRPr="00785DCC">
              <w:rPr>
                <w:b/>
              </w:rPr>
              <w:t>Event, Class or Item of Interest</w:t>
            </w:r>
          </w:p>
        </w:tc>
        <w:tc>
          <w:tcPr>
            <w:tcW w:w="7308" w:type="dxa"/>
          </w:tcPr>
          <w:p w14:paraId="64A97252" w14:textId="77777777" w:rsidR="00DC155E" w:rsidRDefault="00DC155E"/>
        </w:tc>
      </w:tr>
      <w:tr w:rsidR="00DC155E" w14:paraId="1DC7BFBF" w14:textId="77777777" w:rsidTr="00DC155E">
        <w:tc>
          <w:tcPr>
            <w:tcW w:w="2268" w:type="dxa"/>
          </w:tcPr>
          <w:p w14:paraId="638CB308" w14:textId="77777777" w:rsidR="00DC155E" w:rsidRDefault="00DC155E"/>
        </w:tc>
        <w:tc>
          <w:tcPr>
            <w:tcW w:w="7308" w:type="dxa"/>
          </w:tcPr>
          <w:p w14:paraId="27BD21D5" w14:textId="77777777" w:rsidR="00DC155E" w:rsidRDefault="00DC155E"/>
        </w:tc>
      </w:tr>
      <w:tr w:rsidR="00DC155E" w14:paraId="42217001" w14:textId="77777777" w:rsidTr="00DC155E">
        <w:tc>
          <w:tcPr>
            <w:tcW w:w="2268" w:type="dxa"/>
          </w:tcPr>
          <w:p w14:paraId="1313D449" w14:textId="7772513C" w:rsidR="00DC155E" w:rsidRPr="00785DCC" w:rsidRDefault="00DC155E">
            <w:pPr>
              <w:rPr>
                <w:b/>
              </w:rPr>
            </w:pPr>
            <w:r w:rsidRPr="00785DCC">
              <w:rPr>
                <w:b/>
              </w:rPr>
              <w:t>Date, Time, Location</w:t>
            </w:r>
          </w:p>
        </w:tc>
        <w:tc>
          <w:tcPr>
            <w:tcW w:w="7308" w:type="dxa"/>
          </w:tcPr>
          <w:p w14:paraId="77A362C1" w14:textId="77777777" w:rsidR="00DC155E" w:rsidRDefault="00DC155E"/>
          <w:p w14:paraId="7AC3BC73" w14:textId="77777777" w:rsidR="00DC155E" w:rsidRDefault="00DC155E"/>
        </w:tc>
      </w:tr>
      <w:tr w:rsidR="00DC155E" w14:paraId="24D50488" w14:textId="77777777" w:rsidTr="00DC155E">
        <w:tc>
          <w:tcPr>
            <w:tcW w:w="2268" w:type="dxa"/>
          </w:tcPr>
          <w:p w14:paraId="0541D935" w14:textId="77777777" w:rsidR="00DC155E" w:rsidRDefault="00DC155E"/>
        </w:tc>
        <w:tc>
          <w:tcPr>
            <w:tcW w:w="7308" w:type="dxa"/>
          </w:tcPr>
          <w:p w14:paraId="4A366BDE" w14:textId="77777777" w:rsidR="00DC155E" w:rsidRDefault="00DC155E"/>
        </w:tc>
      </w:tr>
      <w:tr w:rsidR="00DC155E" w14:paraId="7E34FF01" w14:textId="77777777" w:rsidTr="00DC155E">
        <w:tc>
          <w:tcPr>
            <w:tcW w:w="2268" w:type="dxa"/>
          </w:tcPr>
          <w:p w14:paraId="746C4A19" w14:textId="5227C7EB" w:rsidR="00DC155E" w:rsidRPr="00785DCC" w:rsidRDefault="00DC155E">
            <w:pPr>
              <w:rPr>
                <w:b/>
              </w:rPr>
            </w:pPr>
            <w:r w:rsidRPr="00785DCC">
              <w:rPr>
                <w:b/>
              </w:rPr>
              <w:t>Admission Fee</w:t>
            </w:r>
          </w:p>
        </w:tc>
        <w:tc>
          <w:tcPr>
            <w:tcW w:w="7308" w:type="dxa"/>
          </w:tcPr>
          <w:p w14:paraId="7963A16E" w14:textId="77777777" w:rsidR="00DC155E" w:rsidRDefault="00DC155E"/>
        </w:tc>
      </w:tr>
      <w:tr w:rsidR="00DC155E" w14:paraId="43A0038A" w14:textId="77777777" w:rsidTr="00DC155E">
        <w:tc>
          <w:tcPr>
            <w:tcW w:w="2268" w:type="dxa"/>
          </w:tcPr>
          <w:p w14:paraId="1AA7F8DD" w14:textId="77777777" w:rsidR="00DC155E" w:rsidRDefault="00DC155E"/>
        </w:tc>
        <w:tc>
          <w:tcPr>
            <w:tcW w:w="7308" w:type="dxa"/>
          </w:tcPr>
          <w:p w14:paraId="3903033D" w14:textId="77777777" w:rsidR="00DC155E" w:rsidRDefault="00DC155E"/>
        </w:tc>
      </w:tr>
      <w:tr w:rsidR="00FD1E0C" w14:paraId="24B35098" w14:textId="77777777" w:rsidTr="00DC155E">
        <w:tc>
          <w:tcPr>
            <w:tcW w:w="2268" w:type="dxa"/>
          </w:tcPr>
          <w:p w14:paraId="35F6C54F" w14:textId="69711525" w:rsidR="00FD1E0C" w:rsidRPr="00FD1E0C" w:rsidRDefault="00FD1E0C">
            <w:pPr>
              <w:rPr>
                <w:b/>
              </w:rPr>
            </w:pPr>
            <w:r w:rsidRPr="00FD1E0C">
              <w:rPr>
                <w:b/>
              </w:rPr>
              <w:t>Phone number</w:t>
            </w:r>
            <w:r>
              <w:rPr>
                <w:b/>
              </w:rPr>
              <w:t xml:space="preserve"> and email</w:t>
            </w:r>
            <w:r w:rsidRPr="00FD1E0C">
              <w:rPr>
                <w:b/>
              </w:rPr>
              <w:t xml:space="preserve"> to call for more info.</w:t>
            </w:r>
          </w:p>
        </w:tc>
        <w:tc>
          <w:tcPr>
            <w:tcW w:w="7308" w:type="dxa"/>
          </w:tcPr>
          <w:p w14:paraId="56FC3613" w14:textId="77777777" w:rsidR="00FD1E0C" w:rsidRDefault="00FD1E0C"/>
        </w:tc>
      </w:tr>
      <w:tr w:rsidR="00FD1E0C" w14:paraId="1500B718" w14:textId="77777777" w:rsidTr="00DC155E">
        <w:tc>
          <w:tcPr>
            <w:tcW w:w="2268" w:type="dxa"/>
          </w:tcPr>
          <w:p w14:paraId="12C39EE9" w14:textId="77777777" w:rsidR="00FD1E0C" w:rsidRDefault="00FD1E0C"/>
        </w:tc>
        <w:tc>
          <w:tcPr>
            <w:tcW w:w="7308" w:type="dxa"/>
          </w:tcPr>
          <w:p w14:paraId="75B3FD13" w14:textId="77777777" w:rsidR="00FD1E0C" w:rsidRDefault="00FD1E0C"/>
        </w:tc>
      </w:tr>
      <w:tr w:rsidR="00DC155E" w14:paraId="68EB60AC" w14:textId="77777777" w:rsidTr="00DC155E">
        <w:tc>
          <w:tcPr>
            <w:tcW w:w="2268" w:type="dxa"/>
          </w:tcPr>
          <w:p w14:paraId="0740A55C" w14:textId="168F9285" w:rsidR="00DC155E" w:rsidRPr="00785DCC" w:rsidRDefault="00785DCC">
            <w:pPr>
              <w:rPr>
                <w:b/>
              </w:rPr>
            </w:pPr>
            <w:r w:rsidRPr="00785DCC">
              <w:rPr>
                <w:b/>
              </w:rPr>
              <w:t>Details</w:t>
            </w:r>
          </w:p>
        </w:tc>
        <w:tc>
          <w:tcPr>
            <w:tcW w:w="7308" w:type="dxa"/>
          </w:tcPr>
          <w:p w14:paraId="56146ECC" w14:textId="3EF117A8" w:rsidR="00DC155E" w:rsidRPr="00AE360E" w:rsidRDefault="00785DCC">
            <w:pPr>
              <w:rPr>
                <w:sz w:val="22"/>
                <w:szCs w:val="22"/>
              </w:rPr>
            </w:pPr>
            <w:r w:rsidRPr="00AE360E">
              <w:rPr>
                <w:sz w:val="22"/>
                <w:szCs w:val="22"/>
              </w:rPr>
              <w:t>Please use the space below to include details about the information. For example, if it’s a performance, please list the cast and their hometowns; if it’s a faculty member or student receiving an award, please list the name of the organization and contact information so we may follow up.</w:t>
            </w:r>
          </w:p>
        </w:tc>
      </w:tr>
    </w:tbl>
    <w:p w14:paraId="7DDB8900" w14:textId="77777777" w:rsidR="003C4912" w:rsidRDefault="003C4912"/>
    <w:p w14:paraId="3D7D4464" w14:textId="77777777" w:rsidR="003C4912" w:rsidRDefault="003C4912"/>
    <w:sectPr w:rsidR="003C4912" w:rsidSect="005F54FC">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5D401" w14:textId="77777777" w:rsidR="00FD1E0C" w:rsidRDefault="00FD1E0C" w:rsidP="005F54FC">
      <w:r>
        <w:separator/>
      </w:r>
    </w:p>
  </w:endnote>
  <w:endnote w:type="continuationSeparator" w:id="0">
    <w:p w14:paraId="5E33F6B2" w14:textId="77777777" w:rsidR="00FD1E0C" w:rsidRDefault="00FD1E0C" w:rsidP="005F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86D0F" w14:textId="77777777" w:rsidR="00FD1E0C" w:rsidRDefault="00FD1E0C" w:rsidP="005F54FC">
      <w:r>
        <w:separator/>
      </w:r>
    </w:p>
  </w:footnote>
  <w:footnote w:type="continuationSeparator" w:id="0">
    <w:p w14:paraId="769CC63A" w14:textId="77777777" w:rsidR="00FD1E0C" w:rsidRDefault="00FD1E0C" w:rsidP="005F5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F992C" w14:textId="77777777" w:rsidR="00FD1E0C" w:rsidRDefault="005F1FD5">
    <w:pPr>
      <w:pStyle w:val="Header"/>
    </w:pPr>
    <w:sdt>
      <w:sdtPr>
        <w:id w:val="171999623"/>
        <w:placeholder>
          <w:docPart w:val="521B6CF5CF86B34C98FF0B6C284B06EC"/>
        </w:placeholder>
        <w:temporary/>
        <w:showingPlcHdr/>
      </w:sdtPr>
      <w:sdtEndPr/>
      <w:sdtContent>
        <w:r w:rsidR="00FD1E0C">
          <w:t>[Type text]</w:t>
        </w:r>
      </w:sdtContent>
    </w:sdt>
    <w:r w:rsidR="00FD1E0C">
      <w:ptab w:relativeTo="margin" w:alignment="center" w:leader="none"/>
    </w:r>
    <w:sdt>
      <w:sdtPr>
        <w:id w:val="171999624"/>
        <w:placeholder>
          <w:docPart w:val="FAD5E1A7B03ED848BC8B0A6E55FCB723"/>
        </w:placeholder>
        <w:temporary/>
        <w:showingPlcHdr/>
      </w:sdtPr>
      <w:sdtEndPr/>
      <w:sdtContent>
        <w:r w:rsidR="00FD1E0C">
          <w:t>[Type text]</w:t>
        </w:r>
      </w:sdtContent>
    </w:sdt>
    <w:r w:rsidR="00FD1E0C">
      <w:ptab w:relativeTo="margin" w:alignment="right" w:leader="none"/>
    </w:r>
    <w:sdt>
      <w:sdtPr>
        <w:id w:val="171999625"/>
        <w:placeholder>
          <w:docPart w:val="5CF1ADD22F032B418158BD353EF91A5C"/>
        </w:placeholder>
        <w:temporary/>
        <w:showingPlcHdr/>
      </w:sdtPr>
      <w:sdtEndPr/>
      <w:sdtContent>
        <w:r w:rsidR="00FD1E0C">
          <w:t>[Type text]</w:t>
        </w:r>
      </w:sdtContent>
    </w:sdt>
  </w:p>
  <w:p w14:paraId="0993EAF4" w14:textId="77777777" w:rsidR="00FD1E0C" w:rsidRDefault="00FD1E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2D038" w14:textId="77777777" w:rsidR="00FD1E0C" w:rsidRDefault="00FD1E0C">
    <w:pPr>
      <w:pStyle w:val="Header"/>
    </w:pPr>
    <w:r>
      <w:rPr>
        <w:noProof/>
      </w:rPr>
      <w:drawing>
        <wp:inline distT="0" distB="0" distL="0" distR="0" wp14:anchorId="723A0125" wp14:editId="364AE98B">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C_Logo_CMYK.pdf"/>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FC"/>
    <w:rsid w:val="003C4912"/>
    <w:rsid w:val="00441E8F"/>
    <w:rsid w:val="005F1FD5"/>
    <w:rsid w:val="005F54FC"/>
    <w:rsid w:val="00785DCC"/>
    <w:rsid w:val="008A52AC"/>
    <w:rsid w:val="00A34D2C"/>
    <w:rsid w:val="00A42A22"/>
    <w:rsid w:val="00AE360E"/>
    <w:rsid w:val="00D23834"/>
    <w:rsid w:val="00DC155E"/>
    <w:rsid w:val="00DC7CE6"/>
    <w:rsid w:val="00FD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1DDFC"/>
  <w14:defaultImageDpi w14:val="300"/>
  <w15:docId w15:val="{2203B2BD-F767-4A1D-9EB1-16C0A55C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4FC"/>
    <w:pPr>
      <w:tabs>
        <w:tab w:val="center" w:pos="4320"/>
        <w:tab w:val="right" w:pos="8640"/>
      </w:tabs>
    </w:pPr>
  </w:style>
  <w:style w:type="character" w:customStyle="1" w:styleId="HeaderChar">
    <w:name w:val="Header Char"/>
    <w:basedOn w:val="DefaultParagraphFont"/>
    <w:link w:val="Header"/>
    <w:uiPriority w:val="99"/>
    <w:rsid w:val="005F54FC"/>
  </w:style>
  <w:style w:type="paragraph" w:styleId="Footer">
    <w:name w:val="footer"/>
    <w:basedOn w:val="Normal"/>
    <w:link w:val="FooterChar"/>
    <w:uiPriority w:val="99"/>
    <w:unhideWhenUsed/>
    <w:rsid w:val="005F54FC"/>
    <w:pPr>
      <w:tabs>
        <w:tab w:val="center" w:pos="4320"/>
        <w:tab w:val="right" w:pos="8640"/>
      </w:tabs>
    </w:pPr>
  </w:style>
  <w:style w:type="character" w:customStyle="1" w:styleId="FooterChar">
    <w:name w:val="Footer Char"/>
    <w:basedOn w:val="DefaultParagraphFont"/>
    <w:link w:val="Footer"/>
    <w:uiPriority w:val="99"/>
    <w:rsid w:val="005F54FC"/>
  </w:style>
  <w:style w:type="paragraph" w:styleId="BalloonText">
    <w:name w:val="Balloon Text"/>
    <w:basedOn w:val="Normal"/>
    <w:link w:val="BalloonTextChar"/>
    <w:uiPriority w:val="99"/>
    <w:semiHidden/>
    <w:unhideWhenUsed/>
    <w:rsid w:val="005F54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4FC"/>
    <w:rPr>
      <w:rFonts w:ascii="Lucida Grande" w:hAnsi="Lucida Grande" w:cs="Lucida Grande"/>
      <w:sz w:val="18"/>
      <w:szCs w:val="18"/>
    </w:rPr>
  </w:style>
  <w:style w:type="table" w:styleId="TableGrid">
    <w:name w:val="Table Grid"/>
    <w:basedOn w:val="TableNormal"/>
    <w:uiPriority w:val="59"/>
    <w:rsid w:val="00DC1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A52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ries@laspositas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1B6CF5CF86B34C98FF0B6C284B06EC"/>
        <w:category>
          <w:name w:val="General"/>
          <w:gallery w:val="placeholder"/>
        </w:category>
        <w:types>
          <w:type w:val="bbPlcHdr"/>
        </w:types>
        <w:behaviors>
          <w:behavior w:val="content"/>
        </w:behaviors>
        <w:guid w:val="{5784C55A-41CE-AD48-8E92-BD4372F2AE87}"/>
      </w:docPartPr>
      <w:docPartBody>
        <w:p w:rsidR="00896252" w:rsidRDefault="00896252" w:rsidP="00896252">
          <w:pPr>
            <w:pStyle w:val="521B6CF5CF86B34C98FF0B6C284B06EC"/>
          </w:pPr>
          <w:r>
            <w:t>[Type text]</w:t>
          </w:r>
        </w:p>
      </w:docPartBody>
    </w:docPart>
    <w:docPart>
      <w:docPartPr>
        <w:name w:val="FAD5E1A7B03ED848BC8B0A6E55FCB723"/>
        <w:category>
          <w:name w:val="General"/>
          <w:gallery w:val="placeholder"/>
        </w:category>
        <w:types>
          <w:type w:val="bbPlcHdr"/>
        </w:types>
        <w:behaviors>
          <w:behavior w:val="content"/>
        </w:behaviors>
        <w:guid w:val="{163D6D35-03F3-1540-A38A-92BDF7BCE1B6}"/>
      </w:docPartPr>
      <w:docPartBody>
        <w:p w:rsidR="00896252" w:rsidRDefault="00896252" w:rsidP="00896252">
          <w:pPr>
            <w:pStyle w:val="FAD5E1A7B03ED848BC8B0A6E55FCB723"/>
          </w:pPr>
          <w:r>
            <w:t>[Type text]</w:t>
          </w:r>
        </w:p>
      </w:docPartBody>
    </w:docPart>
    <w:docPart>
      <w:docPartPr>
        <w:name w:val="5CF1ADD22F032B418158BD353EF91A5C"/>
        <w:category>
          <w:name w:val="General"/>
          <w:gallery w:val="placeholder"/>
        </w:category>
        <w:types>
          <w:type w:val="bbPlcHdr"/>
        </w:types>
        <w:behaviors>
          <w:behavior w:val="content"/>
        </w:behaviors>
        <w:guid w:val="{ECCDE20C-4468-7A44-B420-AF3D25BC2402}"/>
      </w:docPartPr>
      <w:docPartBody>
        <w:p w:rsidR="00896252" w:rsidRDefault="00896252" w:rsidP="00896252">
          <w:pPr>
            <w:pStyle w:val="5CF1ADD22F032B418158BD353EF91A5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52"/>
    <w:rsid w:val="00896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1B6CF5CF86B34C98FF0B6C284B06EC">
    <w:name w:val="521B6CF5CF86B34C98FF0B6C284B06EC"/>
    <w:rsid w:val="00896252"/>
  </w:style>
  <w:style w:type="paragraph" w:customStyle="1" w:styleId="FAD5E1A7B03ED848BC8B0A6E55FCB723">
    <w:name w:val="FAD5E1A7B03ED848BC8B0A6E55FCB723"/>
    <w:rsid w:val="00896252"/>
  </w:style>
  <w:style w:type="paragraph" w:customStyle="1" w:styleId="5CF1ADD22F032B418158BD353EF91A5C">
    <w:name w:val="5CF1ADD22F032B418158BD353EF91A5C"/>
    <w:rsid w:val="00896252"/>
  </w:style>
  <w:style w:type="paragraph" w:customStyle="1" w:styleId="BB7324044393E840814699A5DF69B0DB">
    <w:name w:val="BB7324044393E840814699A5DF69B0DB"/>
    <w:rsid w:val="00896252"/>
  </w:style>
  <w:style w:type="paragraph" w:customStyle="1" w:styleId="8EC6DF61F6FB5B479894BB97E82CDE14">
    <w:name w:val="8EC6DF61F6FB5B479894BB97E82CDE14"/>
    <w:rsid w:val="00896252"/>
  </w:style>
  <w:style w:type="paragraph" w:customStyle="1" w:styleId="39A0E18785737B4CBA1D9C9D71E438E5">
    <w:name w:val="39A0E18785737B4CBA1D9C9D71E438E5"/>
    <w:rsid w:val="00896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06382-6DD1-4258-B184-8CE158EE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Aries</dc:creator>
  <cp:keywords/>
  <dc:description/>
  <cp:lastModifiedBy>Kelly Abad</cp:lastModifiedBy>
  <cp:revision>2</cp:revision>
  <dcterms:created xsi:type="dcterms:W3CDTF">2014-10-14T19:25:00Z</dcterms:created>
  <dcterms:modified xsi:type="dcterms:W3CDTF">2014-10-14T19:25:00Z</dcterms:modified>
</cp:coreProperties>
</file>